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3ED1" w:rsidRDefault="009F5D12" w:rsidP="009F5D12">
      <w:pPr>
        <w:jc w:val="center"/>
        <w:rPr>
          <w:rFonts w:ascii="Arial Black" w:hAnsi="Arial Black"/>
          <w:b/>
          <w:color w:val="C00000"/>
          <w:sz w:val="28"/>
          <w:szCs w:val="28"/>
        </w:rPr>
      </w:pPr>
      <w:r w:rsidRPr="00823ED1">
        <w:rPr>
          <w:rFonts w:ascii="Arial Black" w:hAnsi="Arial Black"/>
          <w:b/>
          <w:color w:val="C00000"/>
          <w:sz w:val="28"/>
          <w:szCs w:val="28"/>
        </w:rPr>
        <w:t>Математика в Красной Книге России.</w:t>
      </w:r>
    </w:p>
    <w:tbl>
      <w:tblPr>
        <w:tblStyle w:val="a3"/>
        <w:tblW w:w="10720" w:type="dxa"/>
        <w:tblLook w:val="04A0"/>
      </w:tblPr>
      <w:tblGrid>
        <w:gridCol w:w="5360"/>
        <w:gridCol w:w="5360"/>
      </w:tblGrid>
      <w:tr w:rsidR="009F5D12" w:rsidRPr="00823ED1" w:rsidTr="00E47F41">
        <w:trPr>
          <w:trHeight w:val="4727"/>
        </w:trPr>
        <w:tc>
          <w:tcPr>
            <w:tcW w:w="5360" w:type="dxa"/>
          </w:tcPr>
          <w:p w:rsidR="00823ED1" w:rsidRPr="00823ED1" w:rsidRDefault="00823ED1" w:rsidP="00823E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23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Задача 1</w:t>
            </w:r>
          </w:p>
          <w:p w:rsidR="00823ED1" w:rsidRPr="00823ED1" w:rsidRDefault="00823ED1" w:rsidP="00823E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823ED1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Пластинки листьев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r w:rsidRPr="00823ED1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</w:rPr>
              <w:t>кувшинки чисто-белой могут достигать в диаметре  30 см, а цветки -10 см. Во сколько раз диаметр листа может превышать диаметр цветка кувшинки?</w:t>
            </w:r>
          </w:p>
          <w:p w:rsidR="009F5D12" w:rsidRPr="00823ED1" w:rsidRDefault="00823ED1" w:rsidP="00823ED1">
            <w:pPr>
              <w:jc w:val="center"/>
              <w:rPr>
                <w:rFonts w:ascii="Arial Black" w:hAnsi="Arial Black"/>
                <w:b/>
                <w:color w:val="0070C0"/>
                <w:sz w:val="28"/>
                <w:szCs w:val="28"/>
              </w:rPr>
            </w:pPr>
            <w:r w:rsidRPr="00823ED1">
              <w:rPr>
                <w:noProof/>
                <w:color w:val="0070C0"/>
              </w:rPr>
              <w:drawing>
                <wp:inline distT="0" distB="0" distL="0" distR="0">
                  <wp:extent cx="2961654" cy="1306286"/>
                  <wp:effectExtent l="19050" t="0" r="0" b="0"/>
                  <wp:docPr id="1" name="Рисунок 1" descr="https://open-lesson.net/uploads/files/2015-02/kuv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open-lesson.net/uploads/files/2015-02/kuv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782" cy="130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</w:tcPr>
          <w:p w:rsidR="00823ED1" w:rsidRPr="00823ED1" w:rsidRDefault="00823ED1" w:rsidP="00823E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823ED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Задача 2</w:t>
            </w:r>
          </w:p>
          <w:p w:rsidR="00823ED1" w:rsidRDefault="00823ED1" w:rsidP="00823ED1">
            <w:pP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</w:rPr>
            </w:pPr>
            <w:r w:rsidRPr="00823ED1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32"/>
                <w:szCs w:val="32"/>
              </w:rPr>
              <w:drawing>
                <wp:inline distT="0" distB="0" distL="0" distR="0">
                  <wp:extent cx="2469053" cy="1209850"/>
                  <wp:effectExtent l="19050" t="0" r="7447" b="0"/>
                  <wp:docPr id="2" name="Рисунок 4" descr="https://open-lesson.net/uploads/files/2015-02/l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open-lesson.net/uploads/files/2015-02/l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863" cy="1211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D12" w:rsidRPr="00823ED1" w:rsidRDefault="00823ED1" w:rsidP="00823ED1">
            <w:pPr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23ED1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Высота стебля гусиного лука ненецкого может достигать 15 см. Высота стебля лилии </w:t>
            </w:r>
            <w:proofErr w:type="spellStart"/>
            <w:r w:rsidRPr="00823ED1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саранки</w:t>
            </w:r>
            <w:proofErr w:type="spellEnd"/>
            <w:r w:rsidRPr="00823ED1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может быть 120 см. Во сколько раз стебель лилии больше стебля гусиного    лука?</w:t>
            </w:r>
          </w:p>
        </w:tc>
      </w:tr>
      <w:tr w:rsidR="009F5D12" w:rsidTr="00E47F41">
        <w:trPr>
          <w:trHeight w:val="5078"/>
        </w:trPr>
        <w:tc>
          <w:tcPr>
            <w:tcW w:w="5360" w:type="dxa"/>
          </w:tcPr>
          <w:p w:rsidR="00823ED1" w:rsidRPr="00823ED1" w:rsidRDefault="00823ED1" w:rsidP="00823E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823ED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Задача 3</w:t>
            </w:r>
          </w:p>
          <w:p w:rsidR="00823ED1" w:rsidRPr="00E47F41" w:rsidRDefault="00823ED1" w:rsidP="00823E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</w:pPr>
            <w:proofErr w:type="spellStart"/>
            <w:r w:rsidRPr="00E47F41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  <w:t>Стерх</w:t>
            </w:r>
            <w:proofErr w:type="spellEnd"/>
            <w:r w:rsidRPr="00E47F41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32"/>
                <w:szCs w:val="32"/>
              </w:rPr>
              <w:t xml:space="preserve"> (белый журавль) пролетел 300км со средней скоростью 60 км/ч. За это же время серый журавль пролетел 250 км. С какой средней скоростью летел серый журавль?     </w:t>
            </w:r>
          </w:p>
          <w:p w:rsidR="00823ED1" w:rsidRDefault="00823ED1" w:rsidP="00823ED1">
            <w:pPr>
              <w:rPr>
                <w:noProof/>
              </w:rPr>
            </w:pPr>
          </w:p>
          <w:p w:rsidR="009F5D12" w:rsidRPr="00E47F41" w:rsidRDefault="00823ED1" w:rsidP="00E47F4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11036" cy="1341911"/>
                  <wp:effectExtent l="19050" t="0" r="8414" b="0"/>
                  <wp:docPr id="11" name="Рисунок 6" descr="https://open-lesson.net/uploads/files/2015-02/zh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open-lesson.net/uploads/files/2015-02/zh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118" cy="1344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</w:tcPr>
          <w:p w:rsidR="00823ED1" w:rsidRPr="00823ED1" w:rsidRDefault="00823ED1" w:rsidP="00823ED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23ED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Задача 4</w:t>
            </w:r>
          </w:p>
          <w:p w:rsidR="00823ED1" w:rsidRPr="00E47F41" w:rsidRDefault="00823ED1" w:rsidP="00823E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</w:pPr>
            <w:r w:rsidRPr="00E47F41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 xml:space="preserve">Размах крыльев серого гуся может достигать 1800 мм, а размах крыльев </w:t>
            </w:r>
            <w:proofErr w:type="spellStart"/>
            <w:r w:rsidRPr="00E47F41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>гуменника</w:t>
            </w:r>
            <w:proofErr w:type="spellEnd"/>
            <w:r w:rsidRPr="00E47F41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t xml:space="preserve"> 1650 мм. Какой гусь имеет больший размах крыльев, на сколько</w:t>
            </w:r>
            <w:r w:rsidRPr="00E47F41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32"/>
                <w:szCs w:val="32"/>
              </w:rPr>
              <w:br/>
              <w:t>сантиметров?          </w:t>
            </w:r>
          </w:p>
          <w:p w:rsidR="00823ED1" w:rsidRDefault="00823ED1" w:rsidP="00823ED1">
            <w:pPr>
              <w:rPr>
                <w:noProof/>
              </w:rPr>
            </w:pPr>
          </w:p>
          <w:p w:rsidR="009F5D12" w:rsidRDefault="00823ED1" w:rsidP="00823ED1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78530" cy="1163781"/>
                  <wp:effectExtent l="19050" t="0" r="0" b="0"/>
                  <wp:docPr id="16" name="Рисунок 9" descr="https://open-lesson.net/uploads/files/2015-02/g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open-lesson.net/uploads/files/2015-02/g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295" cy="116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ED1" w:rsidTr="00823ED1">
        <w:trPr>
          <w:trHeight w:val="3816"/>
        </w:trPr>
        <w:tc>
          <w:tcPr>
            <w:tcW w:w="5360" w:type="dxa"/>
          </w:tcPr>
          <w:p w:rsidR="00E47F41" w:rsidRDefault="00E47F41" w:rsidP="00E47F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47F4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Задача 5</w:t>
            </w:r>
          </w:p>
          <w:p w:rsidR="00E47F41" w:rsidRPr="00E47F41" w:rsidRDefault="00E47F41" w:rsidP="00E47F4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47F41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Из гнезда одновременно вылетели  в противоположных направлениях два молодых малых лебедя. Один летел со скоростью 14 м/с, другой  со скоростью15м/</w:t>
            </w:r>
            <w:proofErr w:type="gramStart"/>
            <w:r w:rsidRPr="00E47F41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с</w:t>
            </w:r>
            <w:proofErr w:type="gramEnd"/>
            <w:r w:rsidRPr="00E47F41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. </w:t>
            </w:r>
            <w:proofErr w:type="gramStart"/>
            <w:r w:rsidRPr="00E47F41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На</w:t>
            </w:r>
            <w:proofErr w:type="gramEnd"/>
            <w:r w:rsidRPr="00E47F41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каком  расстоянии друг от друга они будут через 60 секунд?</w:t>
            </w:r>
          </w:p>
          <w:p w:rsidR="00823ED1" w:rsidRDefault="00E47F41" w:rsidP="00E47F41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59132" cy="1009402"/>
                  <wp:effectExtent l="19050" t="0" r="0" b="0"/>
                  <wp:docPr id="21" name="Рисунок 12" descr="https://open-lesson.net/uploads/files/2015-02/l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open-lesson.net/uploads/files/2015-02/l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955" cy="1011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</w:tcPr>
          <w:p w:rsidR="00823ED1" w:rsidRPr="00E47F41" w:rsidRDefault="00E47F41" w:rsidP="009F5D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47F4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Задача 6</w:t>
            </w:r>
          </w:p>
          <w:p w:rsidR="00E47F41" w:rsidRDefault="00E47F41" w:rsidP="00E47F41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75330" cy="2054431"/>
                  <wp:effectExtent l="19050" t="0" r="0" b="0"/>
                  <wp:docPr id="26" name="Рисунок 26" descr="img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g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812" cy="2061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F41" w:rsidRPr="00E47F41" w:rsidRDefault="00E47F41" w:rsidP="009F5D12">
            <w:pPr>
              <w:jc w:val="center"/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</w:pPr>
            <w:r w:rsidRPr="00E47F41">
              <w:rPr>
                <w:rFonts w:ascii="Times New Roman" w:hAnsi="Times New Roman" w:cs="Times New Roman"/>
                <w:b/>
                <w:color w:val="00823B"/>
                <w:sz w:val="32"/>
                <w:szCs w:val="32"/>
              </w:rPr>
              <w:t>Рассчитай, сколько  километров налетает каждая группа птиц за 5 часов полета в сутки.</w:t>
            </w:r>
          </w:p>
        </w:tc>
      </w:tr>
    </w:tbl>
    <w:p w:rsidR="009F5D12" w:rsidRPr="009F5D12" w:rsidRDefault="009F5D12" w:rsidP="00E47F41">
      <w:pPr>
        <w:rPr>
          <w:rFonts w:ascii="Arial Black" w:hAnsi="Arial Black"/>
          <w:b/>
          <w:color w:val="FF0000"/>
          <w:sz w:val="28"/>
          <w:szCs w:val="28"/>
        </w:rPr>
      </w:pPr>
    </w:p>
    <w:sectPr w:rsidR="009F5D12" w:rsidRPr="009F5D12" w:rsidSect="00E47F4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5D12"/>
    <w:rsid w:val="007472F8"/>
    <w:rsid w:val="00823ED1"/>
    <w:rsid w:val="009F5D12"/>
    <w:rsid w:val="00E4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2018-02-10T17:31:00Z</dcterms:created>
  <dcterms:modified xsi:type="dcterms:W3CDTF">2018-02-10T18:00:00Z</dcterms:modified>
</cp:coreProperties>
</file>